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60778" w14:textId="09958571" w:rsidR="006A4301" w:rsidRPr="0033570C" w:rsidRDefault="006A4301" w:rsidP="00CD01B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33570C">
        <w:rPr>
          <w:sz w:val="28"/>
          <w:szCs w:val="28"/>
        </w:rPr>
        <w:t xml:space="preserve">Имущественная поддержка субъектов малого и среднего предпринимательства и организаций, образующих инфраструктуру поддержки малого и среднего предпринимательства </w:t>
      </w:r>
      <w:proofErr w:type="gramStart"/>
      <w:r w:rsidRPr="0033570C">
        <w:rPr>
          <w:sz w:val="28"/>
          <w:szCs w:val="28"/>
        </w:rPr>
        <w:t>в 20</w:t>
      </w:r>
      <w:r w:rsidR="006B402C">
        <w:rPr>
          <w:sz w:val="28"/>
          <w:szCs w:val="28"/>
        </w:rPr>
        <w:t>22</w:t>
      </w:r>
      <w:r w:rsidRPr="0033570C">
        <w:rPr>
          <w:sz w:val="28"/>
          <w:szCs w:val="28"/>
        </w:rPr>
        <w:t xml:space="preserve"> году</w:t>
      </w:r>
      <w:proofErr w:type="gramEnd"/>
      <w:r w:rsidRPr="0033570C">
        <w:rPr>
          <w:sz w:val="28"/>
          <w:szCs w:val="28"/>
        </w:rPr>
        <w:t xml:space="preserve"> не проводилась в связи с отсутствием   обращений.</w:t>
      </w:r>
    </w:p>
    <w:p w14:paraId="0D063F19" w14:textId="482D0596" w:rsidR="006C1D7D" w:rsidRPr="0033570C" w:rsidRDefault="00745B9B">
      <w:r>
        <w:t xml:space="preserve"> </w:t>
      </w:r>
    </w:p>
    <w:sectPr w:rsidR="006C1D7D" w:rsidRPr="0033570C" w:rsidSect="00180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301"/>
    <w:rsid w:val="001266CE"/>
    <w:rsid w:val="00180AA7"/>
    <w:rsid w:val="0033570C"/>
    <w:rsid w:val="00416E09"/>
    <w:rsid w:val="006A4301"/>
    <w:rsid w:val="006B402C"/>
    <w:rsid w:val="006C1D7D"/>
    <w:rsid w:val="00745B9B"/>
    <w:rsid w:val="008132B2"/>
    <w:rsid w:val="00CD01BC"/>
    <w:rsid w:val="00D70B39"/>
    <w:rsid w:val="00D85011"/>
    <w:rsid w:val="00EA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DC577"/>
  <w15:docId w15:val="{21D9D77C-255F-42E8-985F-44DD5AB0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9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PADM</cp:lastModifiedBy>
  <cp:revision>4</cp:revision>
  <dcterms:created xsi:type="dcterms:W3CDTF">2022-08-26T01:48:00Z</dcterms:created>
  <dcterms:modified xsi:type="dcterms:W3CDTF">2023-08-22T06:37:00Z</dcterms:modified>
</cp:coreProperties>
</file>